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16" w:rsidRDefault="00571F16" w:rsidP="00571F16">
      <w:pPr>
        <w:spacing w:line="480" w:lineRule="auto"/>
        <w:jc w:val="center"/>
        <w:rPr>
          <w:b/>
        </w:rPr>
      </w:pPr>
      <w:r>
        <w:rPr>
          <w:b/>
        </w:rPr>
        <w:t>ΠΡΟΓΡΑΜΜΑ ΘΕΡΙΝΟΥ ΣΧΟΛΕΙΟΥ</w:t>
      </w:r>
    </w:p>
    <w:p w:rsidR="00571F16" w:rsidRDefault="00571F16" w:rsidP="00571F16">
      <w:pPr>
        <w:spacing w:line="480" w:lineRule="auto"/>
        <w:rPr>
          <w:b/>
        </w:rPr>
      </w:pP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>Δευτέρα</w:t>
      </w:r>
    </w:p>
    <w:p w:rsidR="00571F16" w:rsidRDefault="00571F16" w:rsidP="00571F16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>9.15-10.00</w:t>
      </w:r>
      <w:r>
        <w:t xml:space="preserve"> Επίσκεψη φοιτητή με τον ειδικευόμενο του θαλάμου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>Επίσκεψη επιμελητή θαλάμου ή Καθηγητή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>Παρουσίαση ενδιαφερουσών περιπτώσεων ασθενών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13.00-14.00 </w:t>
      </w:r>
      <w:r>
        <w:t>Θεωρητικό μάθημα</w:t>
      </w:r>
    </w:p>
    <w:p w:rsidR="00571F16" w:rsidRDefault="00571F16" w:rsidP="00571F16">
      <w:pPr>
        <w:spacing w:line="480" w:lineRule="auto"/>
        <w:rPr>
          <w:b/>
        </w:rPr>
      </w:pP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>Τρίτη</w:t>
      </w:r>
    </w:p>
    <w:p w:rsidR="00571F16" w:rsidRDefault="00571F16" w:rsidP="00571F16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>9.15-10.00</w:t>
      </w:r>
      <w:r>
        <w:t xml:space="preserve"> Επίσκεψη φοιτητή με τον ειδικευόμενο του θαλάμου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>Επίσκεψη επιμελητή θαλάμου ή Καθηγητή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>Παρουσίαση ενδιαφερουσών περιπτώσεων ασθενών</w:t>
      </w:r>
    </w:p>
    <w:p w:rsidR="00571F16" w:rsidRDefault="00571F16" w:rsidP="00571F16">
      <w:pPr>
        <w:spacing w:line="480" w:lineRule="auto"/>
      </w:pPr>
      <w:r>
        <w:rPr>
          <w:b/>
        </w:rPr>
        <w:t xml:space="preserve">13.00-14.00 </w:t>
      </w:r>
      <w:r>
        <w:t>Θεωρητικό μάθημα</w:t>
      </w:r>
    </w:p>
    <w:p w:rsidR="00571F16" w:rsidRDefault="00571F16" w:rsidP="00571F16">
      <w:pPr>
        <w:spacing w:line="480" w:lineRule="auto"/>
      </w:pP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>Τετάρτη</w:t>
      </w:r>
    </w:p>
    <w:p w:rsidR="008829D8" w:rsidRDefault="00571F16" w:rsidP="00905BC3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571F16" w:rsidRDefault="00571F16" w:rsidP="00905BC3">
      <w:pPr>
        <w:spacing w:line="480" w:lineRule="auto"/>
        <w:rPr>
          <w:b/>
        </w:rPr>
      </w:pPr>
      <w:r>
        <w:rPr>
          <w:b/>
        </w:rPr>
        <w:t>9.15-10.00</w:t>
      </w:r>
      <w:r>
        <w:t xml:space="preserve"> Επίσκεψη φοιτητή με τον ειδικευόμενο του θαλάμου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>Επίσκεψη επιμελητή θαλάμου ή Καθηγητή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>Βιβλιογραφική ενημέρωση από τους φοιτητές</w:t>
      </w:r>
    </w:p>
    <w:p w:rsidR="00571F16" w:rsidRPr="00293361" w:rsidRDefault="00571F16" w:rsidP="00571F16">
      <w:pPr>
        <w:spacing w:line="480" w:lineRule="auto"/>
      </w:pPr>
      <w:r>
        <w:rPr>
          <w:b/>
        </w:rPr>
        <w:t xml:space="preserve">13.00-14.00 </w:t>
      </w:r>
      <w:r>
        <w:t>Θεωρητικό μάθημα</w:t>
      </w:r>
    </w:p>
    <w:p w:rsidR="00571F16" w:rsidRPr="00293361" w:rsidRDefault="00571F16" w:rsidP="00571F16">
      <w:pPr>
        <w:spacing w:line="480" w:lineRule="auto"/>
      </w:pP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>Πέμπτη</w:t>
      </w:r>
    </w:p>
    <w:p w:rsidR="00571F16" w:rsidRDefault="00571F16" w:rsidP="00571F16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>9.15-10.00</w:t>
      </w:r>
      <w:r>
        <w:t xml:space="preserve"> Επίσκεψη φοιτητή με τον ειδικευόμενο του θαλάμου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>Επίσκεψη επιμελητή θαλάμου ή Καθηγητή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>Παρουσίαση ενδιαφερουσών περιπτώσεων ασθενών</w:t>
      </w:r>
    </w:p>
    <w:p w:rsidR="00571F16" w:rsidRDefault="00571F16" w:rsidP="00571F16">
      <w:pPr>
        <w:spacing w:line="480" w:lineRule="auto"/>
      </w:pPr>
      <w:r>
        <w:rPr>
          <w:b/>
        </w:rPr>
        <w:t xml:space="preserve">13.00-14.00 </w:t>
      </w:r>
      <w:r>
        <w:t>Θεωρητικό μάθημα</w:t>
      </w:r>
    </w:p>
    <w:p w:rsidR="00571F16" w:rsidRDefault="00571F16" w:rsidP="00571F16">
      <w:pPr>
        <w:spacing w:line="480" w:lineRule="auto"/>
      </w:pP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>Παρασκευή</w:t>
      </w:r>
    </w:p>
    <w:p w:rsidR="00571F16" w:rsidRDefault="00571F16" w:rsidP="00571F16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>9.15-10.00</w:t>
      </w:r>
      <w:r>
        <w:t xml:space="preserve"> Επίσκεψη φοιτητή με τον ειδικευόμενο του θαλάμου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 xml:space="preserve">Επίσκεψη επιμελητή θαλάμου ή Καθηγητή 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</w:p>
    <w:p w:rsidR="00571F16" w:rsidRDefault="00571F16" w:rsidP="00571F16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 xml:space="preserve">Παρουσίαση ενδιαφερουσών περιπτώσεων ασθενών από τους φοιτητές </w:t>
      </w:r>
    </w:p>
    <w:p w:rsidR="00571F16" w:rsidRDefault="00571F16" w:rsidP="00571F16">
      <w:r>
        <w:rPr>
          <w:b/>
        </w:rPr>
        <w:t xml:space="preserve">13.00-14.00 </w:t>
      </w:r>
      <w:r>
        <w:t>Θεωρητικό μάθημα</w:t>
      </w:r>
    </w:p>
    <w:sectPr w:rsidR="00571F16" w:rsidSect="008829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F16"/>
    <w:rsid w:val="00571F16"/>
    <w:rsid w:val="008829D8"/>
    <w:rsid w:val="0090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Asterios</dc:creator>
  <cp:lastModifiedBy>Asterios</cp:lastModifiedBy>
  <cp:revision>2</cp:revision>
  <dcterms:created xsi:type="dcterms:W3CDTF">2017-07-20T10:12:00Z</dcterms:created>
  <dcterms:modified xsi:type="dcterms:W3CDTF">2017-07-20T10:15:00Z</dcterms:modified>
</cp:coreProperties>
</file>